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443DF" w14:textId="77777777" w:rsidR="004B24F1" w:rsidRDefault="0066168D" w:rsidP="00D13F00">
      <w:pPr>
        <w:jc w:val="center"/>
      </w:pPr>
      <w:r w:rsidRPr="00D13F00">
        <w:rPr>
          <w:rFonts w:hint="eastAsia"/>
          <w:sz w:val="28"/>
        </w:rPr>
        <w:t>同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等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品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規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格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確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認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表</w:t>
      </w:r>
    </w:p>
    <w:p w14:paraId="3DDC9AA7" w14:textId="77777777" w:rsidR="00503CE3" w:rsidRDefault="00503CE3"/>
    <w:p w14:paraId="5325CDEF" w14:textId="3C7A517C" w:rsidR="003D6B0B" w:rsidRDefault="0002404F">
      <w:r>
        <w:rPr>
          <w:rFonts w:hint="eastAsia"/>
        </w:rPr>
        <w:t>業務</w:t>
      </w:r>
      <w:r w:rsidR="00A90D51">
        <w:rPr>
          <w:rFonts w:hint="eastAsia"/>
        </w:rPr>
        <w:t>名：</w:t>
      </w:r>
      <w:r w:rsidR="003D6B0B">
        <w:rPr>
          <w:rFonts w:hint="eastAsia"/>
        </w:rPr>
        <w:t>令和</w:t>
      </w:r>
      <w:r w:rsidR="00E73B2E">
        <w:rPr>
          <w:rFonts w:hint="eastAsia"/>
        </w:rPr>
        <w:t>７</w:t>
      </w:r>
      <w:r w:rsidR="003D6B0B">
        <w:rPr>
          <w:rFonts w:hint="eastAsia"/>
        </w:rPr>
        <w:t>年度鬼北町担い手総合支援事業</w:t>
      </w:r>
      <w:r w:rsidR="00D1307A">
        <w:rPr>
          <w:rFonts w:hint="eastAsia"/>
        </w:rPr>
        <w:t>（機械施設整備事業）</w:t>
      </w:r>
    </w:p>
    <w:p w14:paraId="6C5A3EC9" w14:textId="52685238" w:rsidR="00A90D51" w:rsidRDefault="009F04B1" w:rsidP="003D6B0B">
      <w:pPr>
        <w:ind w:firstLineChars="400" w:firstLine="880"/>
      </w:pPr>
      <w:r>
        <w:rPr>
          <w:rFonts w:hint="eastAsia"/>
        </w:rPr>
        <w:t>中本　誉</w:t>
      </w:r>
      <w:r w:rsidR="00E73B2E">
        <w:rPr>
          <w:rFonts w:hint="eastAsia"/>
        </w:rPr>
        <w:t xml:space="preserve">　</w:t>
      </w:r>
      <w:r>
        <w:rPr>
          <w:rFonts w:hint="eastAsia"/>
        </w:rPr>
        <w:t>コンバイン</w:t>
      </w:r>
      <w:r w:rsidR="00E73B2E">
        <w:rPr>
          <w:rFonts w:hint="eastAsia"/>
        </w:rPr>
        <w:t>導入</w:t>
      </w:r>
      <w:r w:rsidR="003D6B0B" w:rsidRPr="003D6B0B">
        <w:rPr>
          <w:rFonts w:hint="eastAsia"/>
        </w:rPr>
        <w:t>業務</w:t>
      </w:r>
    </w:p>
    <w:p w14:paraId="5D27939D" w14:textId="77777777" w:rsidR="00503CE3" w:rsidRDefault="00503CE3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45"/>
        <w:gridCol w:w="2317"/>
        <w:gridCol w:w="2317"/>
        <w:gridCol w:w="1701"/>
        <w:gridCol w:w="992"/>
      </w:tblGrid>
      <w:tr w:rsidR="00E24842" w14:paraId="08445BC4" w14:textId="77777777" w:rsidTr="00E24842">
        <w:trPr>
          <w:trHeight w:val="484"/>
        </w:trPr>
        <w:tc>
          <w:tcPr>
            <w:tcW w:w="1745" w:type="dxa"/>
            <w:vMerge w:val="restart"/>
            <w:vAlign w:val="center"/>
          </w:tcPr>
          <w:p w14:paraId="5256CBC5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2317" w:type="dxa"/>
            <w:vAlign w:val="center"/>
          </w:tcPr>
          <w:p w14:paraId="66D42752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例　示　品</w:t>
            </w:r>
          </w:p>
        </w:tc>
        <w:tc>
          <w:tcPr>
            <w:tcW w:w="4018" w:type="dxa"/>
            <w:gridSpan w:val="2"/>
            <w:vAlign w:val="center"/>
          </w:tcPr>
          <w:p w14:paraId="73F55E0F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補</w:t>
            </w:r>
          </w:p>
        </w:tc>
        <w:tc>
          <w:tcPr>
            <w:tcW w:w="992" w:type="dxa"/>
            <w:vMerge w:val="restart"/>
            <w:vAlign w:val="center"/>
          </w:tcPr>
          <w:p w14:paraId="27266D85" w14:textId="77777777" w:rsidR="00E24842" w:rsidRDefault="009259B1" w:rsidP="00E24842">
            <w:pPr>
              <w:jc w:val="center"/>
            </w:pPr>
            <w:r>
              <w:rPr>
                <w:rFonts w:hint="eastAsia"/>
              </w:rPr>
              <w:t>確認印</w:t>
            </w:r>
          </w:p>
        </w:tc>
      </w:tr>
      <w:tr w:rsidR="00E24842" w14:paraId="4565D9FA" w14:textId="77777777" w:rsidTr="00E24842">
        <w:trPr>
          <w:trHeight w:val="484"/>
        </w:trPr>
        <w:tc>
          <w:tcPr>
            <w:tcW w:w="1745" w:type="dxa"/>
            <w:vMerge/>
          </w:tcPr>
          <w:p w14:paraId="41811684" w14:textId="77777777" w:rsidR="00E24842" w:rsidRDefault="00E24842" w:rsidP="0066168D"/>
        </w:tc>
        <w:tc>
          <w:tcPr>
            <w:tcW w:w="2317" w:type="dxa"/>
            <w:vAlign w:val="center"/>
          </w:tcPr>
          <w:p w14:paraId="10499528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ﾒｰｶｰ・品番・規格等</w:t>
            </w:r>
          </w:p>
        </w:tc>
        <w:tc>
          <w:tcPr>
            <w:tcW w:w="2317" w:type="dxa"/>
            <w:vAlign w:val="center"/>
          </w:tcPr>
          <w:p w14:paraId="71EBD2C8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ﾒｰｶｰ・品番・規格等</w:t>
            </w:r>
          </w:p>
        </w:tc>
        <w:tc>
          <w:tcPr>
            <w:tcW w:w="1701" w:type="dxa"/>
            <w:vAlign w:val="center"/>
          </w:tcPr>
          <w:p w14:paraId="7F0225C8" w14:textId="77777777" w:rsidR="00E24842" w:rsidRDefault="0002404F" w:rsidP="00E24842">
            <w:pPr>
              <w:jc w:val="center"/>
            </w:pPr>
            <w:r>
              <w:rPr>
                <w:rFonts w:hint="eastAsia"/>
              </w:rPr>
              <w:t>税込</w:t>
            </w:r>
            <w:r w:rsidR="00E24842">
              <w:rPr>
                <w:rFonts w:hint="eastAsia"/>
              </w:rPr>
              <w:t>価格</w:t>
            </w:r>
          </w:p>
        </w:tc>
        <w:tc>
          <w:tcPr>
            <w:tcW w:w="992" w:type="dxa"/>
            <w:vMerge/>
          </w:tcPr>
          <w:p w14:paraId="107075DA" w14:textId="77777777" w:rsidR="00E24842" w:rsidRDefault="00E24842" w:rsidP="0066168D"/>
        </w:tc>
      </w:tr>
      <w:tr w:rsidR="00271121" w14:paraId="7600E481" w14:textId="77777777" w:rsidTr="00271121">
        <w:trPr>
          <w:trHeight w:val="910"/>
        </w:trPr>
        <w:tc>
          <w:tcPr>
            <w:tcW w:w="1745" w:type="dxa"/>
          </w:tcPr>
          <w:p w14:paraId="6F6824FB" w14:textId="77777777" w:rsidR="00271121" w:rsidRDefault="00271121" w:rsidP="00A23F31"/>
        </w:tc>
        <w:tc>
          <w:tcPr>
            <w:tcW w:w="2317" w:type="dxa"/>
            <w:vAlign w:val="center"/>
          </w:tcPr>
          <w:p w14:paraId="095FB73C" w14:textId="77777777" w:rsidR="006B4B2E" w:rsidRDefault="006B4B2E" w:rsidP="00AE5BD8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14:paraId="38052AA0" w14:textId="77777777" w:rsidR="00271121" w:rsidRDefault="00271121" w:rsidP="0066168D"/>
        </w:tc>
        <w:tc>
          <w:tcPr>
            <w:tcW w:w="1701" w:type="dxa"/>
          </w:tcPr>
          <w:p w14:paraId="39410DF3" w14:textId="77777777" w:rsidR="00271121" w:rsidRDefault="00271121" w:rsidP="004424D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14:paraId="0FC0E43E" w14:textId="77777777" w:rsidR="00271121" w:rsidRDefault="00271121" w:rsidP="0066168D"/>
        </w:tc>
      </w:tr>
      <w:tr w:rsidR="00271121" w14:paraId="3E2DC7C4" w14:textId="77777777" w:rsidTr="00271121">
        <w:trPr>
          <w:trHeight w:val="980"/>
        </w:trPr>
        <w:tc>
          <w:tcPr>
            <w:tcW w:w="1745" w:type="dxa"/>
          </w:tcPr>
          <w:p w14:paraId="1B4B1BBB" w14:textId="77777777" w:rsidR="00271121" w:rsidRDefault="00271121" w:rsidP="0066168D"/>
        </w:tc>
        <w:tc>
          <w:tcPr>
            <w:tcW w:w="2317" w:type="dxa"/>
            <w:vAlign w:val="center"/>
          </w:tcPr>
          <w:p w14:paraId="2B7399F2" w14:textId="77777777" w:rsidR="00440426" w:rsidRDefault="00440426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14:paraId="0CE5978F" w14:textId="77777777" w:rsidR="00271121" w:rsidRDefault="00271121" w:rsidP="0066168D"/>
        </w:tc>
        <w:tc>
          <w:tcPr>
            <w:tcW w:w="1701" w:type="dxa"/>
          </w:tcPr>
          <w:p w14:paraId="5EF3F6BB" w14:textId="77777777" w:rsidR="00271121" w:rsidRDefault="00271121" w:rsidP="0062301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14:paraId="504D3D19" w14:textId="77777777" w:rsidR="00271121" w:rsidRDefault="00271121" w:rsidP="0066168D"/>
        </w:tc>
      </w:tr>
      <w:tr w:rsidR="00271121" w14:paraId="3F15948B" w14:textId="77777777" w:rsidTr="00271121">
        <w:trPr>
          <w:trHeight w:val="981"/>
        </w:trPr>
        <w:tc>
          <w:tcPr>
            <w:tcW w:w="1745" w:type="dxa"/>
          </w:tcPr>
          <w:p w14:paraId="7D558251" w14:textId="77777777" w:rsidR="00271121" w:rsidRDefault="00271121" w:rsidP="0066168D"/>
        </w:tc>
        <w:tc>
          <w:tcPr>
            <w:tcW w:w="2317" w:type="dxa"/>
            <w:vAlign w:val="center"/>
          </w:tcPr>
          <w:p w14:paraId="54754EA4" w14:textId="77777777" w:rsidR="00440426" w:rsidRDefault="00440426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14:paraId="3356D51A" w14:textId="77777777" w:rsidR="00271121" w:rsidRDefault="00271121" w:rsidP="0066168D"/>
        </w:tc>
        <w:tc>
          <w:tcPr>
            <w:tcW w:w="1701" w:type="dxa"/>
          </w:tcPr>
          <w:p w14:paraId="253A1306" w14:textId="77777777" w:rsidR="00271121" w:rsidRDefault="00271121" w:rsidP="0062301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14:paraId="3FF89915" w14:textId="77777777" w:rsidR="00271121" w:rsidRDefault="00271121" w:rsidP="0066168D"/>
        </w:tc>
      </w:tr>
    </w:tbl>
    <w:p w14:paraId="39F07123" w14:textId="77777777" w:rsidR="0066168D" w:rsidRDefault="0066168D">
      <w:r>
        <w:rPr>
          <w:rFonts w:hint="eastAsia"/>
        </w:rPr>
        <w:t xml:space="preserve">　上記同等品候補の確認をお願いします。</w:t>
      </w:r>
    </w:p>
    <w:p w14:paraId="583120FB" w14:textId="77777777" w:rsidR="0066168D" w:rsidRDefault="00A075F0">
      <w:r>
        <w:rPr>
          <w:rFonts w:hint="eastAsia"/>
        </w:rPr>
        <w:t xml:space="preserve">　令和</w:t>
      </w:r>
      <w:r w:rsidR="001E1FE8">
        <w:rPr>
          <w:rFonts w:hint="eastAsia"/>
        </w:rPr>
        <w:t xml:space="preserve">　　</w:t>
      </w:r>
      <w:r w:rsidR="0066168D">
        <w:rPr>
          <w:rFonts w:hint="eastAsia"/>
        </w:rPr>
        <w:t>年</w:t>
      </w:r>
      <w:r w:rsidR="001E1FE8">
        <w:rPr>
          <w:rFonts w:hint="eastAsia"/>
        </w:rPr>
        <w:t xml:space="preserve">　　</w:t>
      </w:r>
      <w:r w:rsidR="0066168D">
        <w:rPr>
          <w:rFonts w:hint="eastAsia"/>
        </w:rPr>
        <w:t>月</w:t>
      </w:r>
      <w:r w:rsidR="0002404F">
        <w:rPr>
          <w:rFonts w:hint="eastAsia"/>
        </w:rPr>
        <w:t xml:space="preserve">　　</w:t>
      </w:r>
      <w:r w:rsidR="0066168D">
        <w:rPr>
          <w:rFonts w:hint="eastAsia"/>
        </w:rPr>
        <w:t>日</w:t>
      </w:r>
    </w:p>
    <w:p w14:paraId="6FCB3225" w14:textId="77777777" w:rsidR="0066168D" w:rsidRDefault="0066168D"/>
    <w:p w14:paraId="614FA409" w14:textId="77777777" w:rsidR="0066168D" w:rsidRDefault="0066168D">
      <w:r>
        <w:rPr>
          <w:rFonts w:hint="eastAsia"/>
        </w:rPr>
        <w:t xml:space="preserve">　　　　　　　　　　　　　　　　　　所在地</w:t>
      </w:r>
    </w:p>
    <w:p w14:paraId="4754CB01" w14:textId="77777777" w:rsidR="0066168D" w:rsidRDefault="0066168D">
      <w:r>
        <w:rPr>
          <w:rFonts w:hint="eastAsia"/>
        </w:rPr>
        <w:t xml:space="preserve">　　　　　　　　　　　　　　　　　　商号・名称</w:t>
      </w:r>
    </w:p>
    <w:p w14:paraId="1AFCC81F" w14:textId="77777777" w:rsidR="0066168D" w:rsidRDefault="0066168D">
      <w:r>
        <w:rPr>
          <w:rFonts w:hint="eastAsia"/>
        </w:rPr>
        <w:t xml:space="preserve">　　　　　　　　　　　　　　　　　　代表者氏名　　　　　　　　　　　　　　　㊞</w:t>
      </w:r>
    </w:p>
    <w:p w14:paraId="6E96102C" w14:textId="77777777" w:rsidR="0066168D" w:rsidRDefault="0066168D"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（担当者：　　　　　　　　　　　　　）</w:t>
      </w:r>
    </w:p>
    <w:p w14:paraId="0DF749B2" w14:textId="77777777" w:rsidR="0066168D" w:rsidRDefault="0066168D"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FAX</w:t>
      </w:r>
      <w:r>
        <w:rPr>
          <w:rFonts w:hint="eastAsia"/>
        </w:rPr>
        <w:t>番号</w:t>
      </w:r>
    </w:p>
    <w:p w14:paraId="62D2DFBE" w14:textId="77777777" w:rsidR="009259B1" w:rsidRDefault="009259B1"/>
    <w:p w14:paraId="4EDE7110" w14:textId="77777777"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「品名」「例示品」欄には、入札仕様書、見積仕様書等で示された品名・メーカー・品番・規格等を記入してください。（例示品を示していない場合は、「例示品」欄は未記入）</w:t>
      </w:r>
    </w:p>
    <w:p w14:paraId="46A44203" w14:textId="77777777"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「同等品候補」欄には、貴社で同等品の認定を受けたい対応物品のメーカー・品番・規格等及び</w:t>
      </w:r>
      <w:r w:rsidR="00A41BC7">
        <w:rPr>
          <w:rFonts w:hint="eastAsia"/>
        </w:rPr>
        <w:t>税込</w:t>
      </w:r>
      <w:r>
        <w:rPr>
          <w:rFonts w:hint="eastAsia"/>
        </w:rPr>
        <w:t>価格（カタログ表示等のメーカー希望小売価格）を記入してください。</w:t>
      </w:r>
    </w:p>
    <w:p w14:paraId="268546B5" w14:textId="77777777"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「同等品規格確認表」を提出する場合は、当該物品のカタログ等（規格等分かるもの）を提出してください。</w:t>
      </w:r>
    </w:p>
    <w:p w14:paraId="61F64A85" w14:textId="77777777" w:rsidR="009259B1" w:rsidRDefault="00FD0E73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「確認印」欄は、審査の結果同等品と認定の場</w:t>
      </w:r>
      <w:r w:rsidR="0002404F">
        <w:rPr>
          <w:rFonts w:hint="eastAsia"/>
        </w:rPr>
        <w:t>合は担当者の印を、不認定であれば「否」と記入してお返しします。</w:t>
      </w:r>
    </w:p>
    <w:sectPr w:rsidR="009259B1" w:rsidSect="00440426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6A29" w14:textId="77777777" w:rsidR="00AE5BD8" w:rsidRDefault="00AE5BD8" w:rsidP="001E1FE8">
      <w:r>
        <w:separator/>
      </w:r>
    </w:p>
  </w:endnote>
  <w:endnote w:type="continuationSeparator" w:id="0">
    <w:p w14:paraId="7075E175" w14:textId="77777777" w:rsidR="00AE5BD8" w:rsidRDefault="00AE5BD8" w:rsidP="001E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9DA4" w14:textId="77777777" w:rsidR="00AE5BD8" w:rsidRDefault="00AE5BD8" w:rsidP="001E1FE8">
      <w:r>
        <w:separator/>
      </w:r>
    </w:p>
  </w:footnote>
  <w:footnote w:type="continuationSeparator" w:id="0">
    <w:p w14:paraId="31669E9F" w14:textId="77777777" w:rsidR="00AE5BD8" w:rsidRDefault="00AE5BD8" w:rsidP="001E1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C320F"/>
    <w:multiLevelType w:val="hybridMultilevel"/>
    <w:tmpl w:val="A3161612"/>
    <w:lvl w:ilvl="0" w:tplc="30F450D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00660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68D"/>
    <w:rsid w:val="0002404F"/>
    <w:rsid w:val="000C0102"/>
    <w:rsid w:val="001A0BD4"/>
    <w:rsid w:val="001E1FE8"/>
    <w:rsid w:val="0022170C"/>
    <w:rsid w:val="00271121"/>
    <w:rsid w:val="002B50D9"/>
    <w:rsid w:val="0032064E"/>
    <w:rsid w:val="003D6B0B"/>
    <w:rsid w:val="00440426"/>
    <w:rsid w:val="004424DE"/>
    <w:rsid w:val="004648F0"/>
    <w:rsid w:val="004B24F1"/>
    <w:rsid w:val="00503CE3"/>
    <w:rsid w:val="00623011"/>
    <w:rsid w:val="0066168D"/>
    <w:rsid w:val="006B4B2E"/>
    <w:rsid w:val="0073564C"/>
    <w:rsid w:val="00737D03"/>
    <w:rsid w:val="009259B1"/>
    <w:rsid w:val="009A3F14"/>
    <w:rsid w:val="009F04B1"/>
    <w:rsid w:val="00A075F0"/>
    <w:rsid w:val="00A16310"/>
    <w:rsid w:val="00A23F31"/>
    <w:rsid w:val="00A41BC7"/>
    <w:rsid w:val="00A90D51"/>
    <w:rsid w:val="00AE5BD8"/>
    <w:rsid w:val="00B00CB2"/>
    <w:rsid w:val="00B76E61"/>
    <w:rsid w:val="00D0200E"/>
    <w:rsid w:val="00D1307A"/>
    <w:rsid w:val="00D13F00"/>
    <w:rsid w:val="00D3652A"/>
    <w:rsid w:val="00D679E9"/>
    <w:rsid w:val="00E24842"/>
    <w:rsid w:val="00E623F0"/>
    <w:rsid w:val="00E73B2E"/>
    <w:rsid w:val="00FD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017D83A"/>
  <w15:docId w15:val="{A256CEE7-09AD-476A-9E44-C185EB79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9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E1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1FE8"/>
  </w:style>
  <w:style w:type="paragraph" w:styleId="a7">
    <w:name w:val="footer"/>
    <w:basedOn w:val="a"/>
    <w:link w:val="a8"/>
    <w:uiPriority w:val="99"/>
    <w:unhideWhenUsed/>
    <w:rsid w:val="001E1F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1FE8"/>
  </w:style>
  <w:style w:type="paragraph" w:styleId="a9">
    <w:name w:val="Balloon Text"/>
    <w:basedOn w:val="a"/>
    <w:link w:val="aa"/>
    <w:uiPriority w:val="99"/>
    <w:semiHidden/>
    <w:unhideWhenUsed/>
    <w:rsid w:val="006B4B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B4B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加形 えりか</cp:lastModifiedBy>
  <cp:revision>23</cp:revision>
  <cp:lastPrinted>2025-11-12T07:50:00Z</cp:lastPrinted>
  <dcterms:created xsi:type="dcterms:W3CDTF">2017-12-14T08:06:00Z</dcterms:created>
  <dcterms:modified xsi:type="dcterms:W3CDTF">2025-11-13T04:53:00Z</dcterms:modified>
</cp:coreProperties>
</file>